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E97C" w14:textId="77777777" w:rsidR="006779E8" w:rsidRDefault="006779E8">
      <w:pPr>
        <w:jc w:val="center"/>
        <w:rPr>
          <w:b/>
          <w:bCs/>
          <w:color w:val="CC0000"/>
          <w:sz w:val="48"/>
          <w:szCs w:val="48"/>
        </w:rPr>
      </w:pPr>
      <w:bookmarkStart w:id="0" w:name="_Hlk178493577"/>
      <w:bookmarkEnd w:id="0"/>
    </w:p>
    <w:p w14:paraId="6AEB91F6" w14:textId="3828E402" w:rsidR="004A6B6F" w:rsidRDefault="001446D9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6AEB9222" wp14:editId="6AEB9223">
            <wp:extent cx="2409825" cy="2114550"/>
            <wp:effectExtent l="0" t="0" r="0" b="0"/>
            <wp:docPr id="1" name="Obrázok 2" descr="Obrázok, na ktorom je logo, písmo, značka, symb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Obrázok, na ktorom je logo, písmo, značka, symbo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CC0000"/>
          <w:sz w:val="48"/>
          <w:szCs w:val="48"/>
        </w:rPr>
        <w:t xml:space="preserve">Pizzeria </w:t>
      </w:r>
      <w:proofErr w:type="spellStart"/>
      <w:r>
        <w:rPr>
          <w:b/>
          <w:bCs/>
          <w:color w:val="CC0000"/>
          <w:sz w:val="48"/>
          <w:szCs w:val="48"/>
        </w:rPr>
        <w:t>Luga</w:t>
      </w:r>
      <w:proofErr w:type="spellEnd"/>
    </w:p>
    <w:p w14:paraId="6AEB91F7" w14:textId="77777777" w:rsidR="004A6B6F" w:rsidRDefault="004A6B6F">
      <w:pPr>
        <w:rPr>
          <w:color w:val="FF0000"/>
        </w:rPr>
      </w:pPr>
    </w:p>
    <w:p w14:paraId="6AEB91F8" w14:textId="24EDB112" w:rsidR="004A6B6F" w:rsidRDefault="001446D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Týždenné menu </w:t>
      </w:r>
      <w:r w:rsidR="00552C48">
        <w:rPr>
          <w:b/>
          <w:bCs/>
          <w:sz w:val="32"/>
          <w:szCs w:val="32"/>
        </w:rPr>
        <w:t>31</w:t>
      </w:r>
      <w:r w:rsidR="006C6611">
        <w:rPr>
          <w:b/>
          <w:bCs/>
          <w:sz w:val="32"/>
          <w:szCs w:val="32"/>
        </w:rPr>
        <w:t>.</w:t>
      </w:r>
      <w:r w:rsidR="007C4C47">
        <w:rPr>
          <w:b/>
          <w:bCs/>
          <w:sz w:val="32"/>
          <w:szCs w:val="32"/>
        </w:rPr>
        <w:t>0</w:t>
      </w:r>
      <w:r w:rsidR="00210157">
        <w:rPr>
          <w:b/>
          <w:bCs/>
          <w:sz w:val="32"/>
          <w:szCs w:val="32"/>
        </w:rPr>
        <w:t>8</w:t>
      </w:r>
      <w:r w:rsidR="006D735D">
        <w:rPr>
          <w:b/>
          <w:bCs/>
          <w:sz w:val="32"/>
          <w:szCs w:val="32"/>
        </w:rPr>
        <w:t>.-</w:t>
      </w:r>
      <w:r w:rsidR="006442ED">
        <w:rPr>
          <w:b/>
          <w:bCs/>
          <w:sz w:val="32"/>
          <w:szCs w:val="32"/>
        </w:rPr>
        <w:t>0</w:t>
      </w:r>
      <w:r w:rsidR="00552C48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.</w:t>
      </w:r>
      <w:r w:rsidR="00662C6F">
        <w:rPr>
          <w:b/>
          <w:bCs/>
          <w:sz w:val="32"/>
          <w:szCs w:val="32"/>
        </w:rPr>
        <w:t>0</w:t>
      </w:r>
      <w:r w:rsidR="00552C48">
        <w:rPr>
          <w:b/>
          <w:bCs/>
          <w:sz w:val="32"/>
          <w:szCs w:val="32"/>
        </w:rPr>
        <w:t>9</w:t>
      </w:r>
      <w:r w:rsidR="00662C6F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202</w:t>
      </w:r>
      <w:r w:rsidR="005838A5">
        <w:rPr>
          <w:b/>
          <w:bCs/>
          <w:sz w:val="32"/>
          <w:szCs w:val="32"/>
        </w:rPr>
        <w:t>6</w:t>
      </w:r>
    </w:p>
    <w:p w14:paraId="6AEB91F9" w14:textId="4C4CB7DC" w:rsidR="004A6B6F" w:rsidRDefault="001446D9">
      <w:pPr>
        <w:jc w:val="center"/>
      </w:pPr>
      <w:r>
        <w:t xml:space="preserve">Cena denného menu je </w:t>
      </w:r>
      <w:r w:rsidR="00662C6F">
        <w:t>6</w:t>
      </w:r>
      <w:r>
        <w:t>,</w:t>
      </w:r>
      <w:r w:rsidR="005838A5">
        <w:t>5</w:t>
      </w:r>
      <w:r>
        <w:t>0 € vrátane polievky</w:t>
      </w:r>
    </w:p>
    <w:p w14:paraId="3ED38AB5" w14:textId="77777777" w:rsidR="00147134" w:rsidRDefault="00147134" w:rsidP="00147134">
      <w:pPr>
        <w:rPr>
          <w:b/>
          <w:bCs/>
          <w:color w:val="FF0000"/>
          <w:sz w:val="32"/>
          <w:szCs w:val="32"/>
          <w:u w:val="single"/>
        </w:rPr>
      </w:pPr>
    </w:p>
    <w:p w14:paraId="710B014F" w14:textId="78CCD669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Pondelok: </w:t>
      </w:r>
      <w:r w:rsidR="0014445E">
        <w:rPr>
          <w:b/>
          <w:bCs/>
          <w:color w:val="CC0000"/>
          <w:sz w:val="32"/>
          <w:szCs w:val="32"/>
          <w:u w:val="single"/>
        </w:rPr>
        <w:t>31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8900DA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838A5">
        <w:rPr>
          <w:b/>
          <w:bCs/>
          <w:color w:val="CC0000"/>
          <w:sz w:val="32"/>
          <w:szCs w:val="32"/>
          <w:u w:val="single"/>
        </w:rPr>
        <w:t>6</w:t>
      </w:r>
    </w:p>
    <w:p w14:paraId="39704FC1" w14:textId="6FFC8BE5" w:rsidR="00147134" w:rsidRPr="006442ED" w:rsidRDefault="00147134" w:rsidP="006442ED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>
        <w:t xml:space="preserve"> </w:t>
      </w:r>
      <w:r w:rsidR="0014445E">
        <w:t xml:space="preserve">Vajíčková polievka </w:t>
      </w:r>
      <w:r w:rsidR="003E15EF">
        <w:t xml:space="preserve">so špenátom </w:t>
      </w:r>
      <w:r w:rsidR="0032578D" w:rsidRPr="0032578D">
        <w:rPr>
          <w:sz w:val="20"/>
          <w:szCs w:val="20"/>
        </w:rPr>
        <w:t>1</w:t>
      </w:r>
      <w:r w:rsidR="003E15EF">
        <w:rPr>
          <w:sz w:val="20"/>
          <w:szCs w:val="20"/>
        </w:rPr>
        <w:t>,3</w:t>
      </w:r>
      <w:r w:rsidR="00D61D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t>250ml</w:t>
      </w:r>
    </w:p>
    <w:p w14:paraId="24B072E3" w14:textId="77777777" w:rsidR="00147134" w:rsidRDefault="00147134" w:rsidP="00147134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203424CA" w14:textId="6CA6BF9B" w:rsidR="00147134" w:rsidRDefault="00650457" w:rsidP="00CE01D5">
      <w:pPr>
        <w:pStyle w:val="Odsekzoznamu"/>
        <w:numPr>
          <w:ilvl w:val="0"/>
          <w:numId w:val="7"/>
        </w:numPr>
        <w:jc w:val="center"/>
      </w:pPr>
      <w:r>
        <w:t>Ku</w:t>
      </w:r>
      <w:r w:rsidR="00775196">
        <w:t>rac</w:t>
      </w:r>
      <w:r w:rsidR="00A43207">
        <w:t xml:space="preserve">ie </w:t>
      </w:r>
      <w:r w:rsidR="0095310D">
        <w:t xml:space="preserve">prsia na mede, dusená ryža </w:t>
      </w:r>
      <w:r w:rsidR="00147134" w:rsidRPr="00CE01D5">
        <w:rPr>
          <w:sz w:val="20"/>
          <w:szCs w:val="20"/>
        </w:rPr>
        <w:t>1</w:t>
      </w:r>
      <w:r w:rsidR="00CF695C">
        <w:rPr>
          <w:sz w:val="20"/>
          <w:szCs w:val="20"/>
        </w:rPr>
        <w:t>,</w:t>
      </w:r>
      <w:r w:rsidR="0095310D">
        <w:rPr>
          <w:sz w:val="20"/>
          <w:szCs w:val="20"/>
        </w:rPr>
        <w:t xml:space="preserve">16 </w:t>
      </w:r>
      <w:r>
        <w:t>140/20</w:t>
      </w:r>
      <w:r w:rsidR="00147134">
        <w:t>0g</w:t>
      </w:r>
    </w:p>
    <w:p w14:paraId="0B742750" w14:textId="3E0A584D" w:rsidR="00147134" w:rsidRPr="004824AC" w:rsidRDefault="00147134" w:rsidP="00147134">
      <w:pPr>
        <w:jc w:val="center"/>
        <w:rPr>
          <w:sz w:val="20"/>
          <w:szCs w:val="20"/>
        </w:rPr>
      </w:pPr>
      <w:r>
        <w:t>2.</w:t>
      </w:r>
      <w:r w:rsidR="00697D0D">
        <w:t xml:space="preserve"> </w:t>
      </w:r>
      <w:r w:rsidR="0095310D">
        <w:t>Záhradnícky guláš</w:t>
      </w:r>
      <w:r w:rsidR="00D22B56">
        <w:t xml:space="preserve">, chlieb </w:t>
      </w:r>
      <w:r>
        <w:rPr>
          <w:sz w:val="20"/>
          <w:szCs w:val="20"/>
        </w:rPr>
        <w:t>1</w:t>
      </w:r>
      <w:r w:rsidR="00F361FA">
        <w:rPr>
          <w:sz w:val="20"/>
          <w:szCs w:val="20"/>
        </w:rPr>
        <w:t xml:space="preserve"> </w:t>
      </w:r>
      <w:r w:rsidR="00281F6B">
        <w:t>140/20</w:t>
      </w:r>
      <w:r>
        <w:t>0g</w:t>
      </w:r>
    </w:p>
    <w:p w14:paraId="0214D7F2" w14:textId="19A9CDDC" w:rsidR="00147134" w:rsidRDefault="00147134" w:rsidP="00147134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>
        <w:rPr>
          <w:sz w:val="28"/>
          <w:szCs w:val="28"/>
        </w:rPr>
        <w:t xml:space="preserve"> </w:t>
      </w:r>
      <w:r w:rsidRPr="00D23CD0">
        <w:rPr>
          <w:sz w:val="20"/>
          <w:szCs w:val="20"/>
        </w:rPr>
        <w:t>7</w:t>
      </w:r>
      <w:r>
        <w:t> 350g</w:t>
      </w:r>
    </w:p>
    <w:p w14:paraId="6AEB9202" w14:textId="74AD1502" w:rsidR="004A6B6F" w:rsidRDefault="004A6B6F" w:rsidP="00E26900"/>
    <w:p w14:paraId="5EAA8032" w14:textId="1A06D6BB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Utorok: </w:t>
      </w:r>
      <w:r w:rsidR="00D22B56">
        <w:rPr>
          <w:b/>
          <w:bCs/>
          <w:color w:val="CC0000"/>
          <w:sz w:val="32"/>
          <w:szCs w:val="32"/>
          <w:u w:val="single"/>
        </w:rPr>
        <w:t>01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D22B56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3A2ECE">
        <w:rPr>
          <w:b/>
          <w:bCs/>
          <w:color w:val="CC0000"/>
          <w:sz w:val="32"/>
          <w:szCs w:val="32"/>
          <w:u w:val="single"/>
        </w:rPr>
        <w:t>6</w:t>
      </w:r>
    </w:p>
    <w:p w14:paraId="07C92AB4" w14:textId="5B43771A" w:rsidR="008605AE" w:rsidRPr="00F01184" w:rsidRDefault="008605AE" w:rsidP="00F01184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0B5798">
        <w:t xml:space="preserve"> </w:t>
      </w:r>
      <w:r w:rsidR="00D22B56">
        <w:t xml:space="preserve">Sýta </w:t>
      </w:r>
      <w:proofErr w:type="spellStart"/>
      <w:r w:rsidR="00D22B56">
        <w:t>šampiňonová</w:t>
      </w:r>
      <w:proofErr w:type="spellEnd"/>
      <w:r w:rsidR="00D22B56">
        <w:t xml:space="preserve"> polievka s krúpami </w:t>
      </w:r>
      <w:r>
        <w:rPr>
          <w:sz w:val="20"/>
          <w:szCs w:val="20"/>
        </w:rPr>
        <w:t>1</w:t>
      </w:r>
      <w:r w:rsidR="00195B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t>250ml</w:t>
      </w:r>
    </w:p>
    <w:p w14:paraId="4B77E68D" w14:textId="77777777" w:rsidR="008605AE" w:rsidRDefault="008605AE" w:rsidP="008605AE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51D47AAD" w14:textId="558F711C" w:rsidR="008605AE" w:rsidRDefault="008605AE" w:rsidP="008605AE">
      <w:pPr>
        <w:jc w:val="center"/>
      </w:pPr>
      <w:r>
        <w:t xml:space="preserve">1. </w:t>
      </w:r>
      <w:r w:rsidR="002C77D9">
        <w:t>Zapekané kuracie prsia s karfiolom a</w:t>
      </w:r>
      <w:r w:rsidR="00BF328D">
        <w:t xml:space="preserve"> brokolicou, </w:t>
      </w:r>
      <w:proofErr w:type="spellStart"/>
      <w:r w:rsidR="00BF328D">
        <w:t>hranolky</w:t>
      </w:r>
      <w:proofErr w:type="spellEnd"/>
      <w:r w:rsidR="00BF328D">
        <w:t xml:space="preserve"> </w:t>
      </w:r>
      <w:r>
        <w:rPr>
          <w:sz w:val="20"/>
          <w:szCs w:val="20"/>
        </w:rPr>
        <w:t>1</w:t>
      </w:r>
      <w:r w:rsidR="00863E51">
        <w:rPr>
          <w:sz w:val="20"/>
          <w:szCs w:val="20"/>
        </w:rPr>
        <w:t>,3,7</w:t>
      </w:r>
      <w:r>
        <w:rPr>
          <w:sz w:val="28"/>
          <w:szCs w:val="28"/>
        </w:rPr>
        <w:t xml:space="preserve"> </w:t>
      </w:r>
      <w:r w:rsidR="00BF328D">
        <w:t>140/20</w:t>
      </w:r>
      <w:r>
        <w:t>0g</w:t>
      </w:r>
    </w:p>
    <w:p w14:paraId="5F731550" w14:textId="11EEBC22" w:rsidR="008605AE" w:rsidRPr="004824AC" w:rsidRDefault="008605AE" w:rsidP="008605AE">
      <w:pPr>
        <w:jc w:val="center"/>
        <w:rPr>
          <w:sz w:val="20"/>
          <w:szCs w:val="20"/>
        </w:rPr>
      </w:pPr>
      <w:r>
        <w:t>2.</w:t>
      </w:r>
      <w:r w:rsidR="006F303A">
        <w:t xml:space="preserve"> </w:t>
      </w:r>
      <w:r w:rsidR="00467C8B">
        <w:t>B</w:t>
      </w:r>
      <w:r w:rsidR="00BF328D">
        <w:t>ratislavské bravčové pliecko</w:t>
      </w:r>
      <w:r w:rsidR="00830673">
        <w:t xml:space="preserve">, slovenská ryža </w:t>
      </w:r>
      <w:r>
        <w:rPr>
          <w:sz w:val="20"/>
          <w:szCs w:val="20"/>
        </w:rPr>
        <w:t>1</w:t>
      </w:r>
      <w:r w:rsidR="0051506A">
        <w:rPr>
          <w:sz w:val="20"/>
          <w:szCs w:val="20"/>
        </w:rPr>
        <w:t>,</w:t>
      </w:r>
      <w:r w:rsidR="00830673">
        <w:rPr>
          <w:sz w:val="20"/>
          <w:szCs w:val="20"/>
        </w:rPr>
        <w:t>3</w:t>
      </w:r>
      <w:r w:rsidR="001C5151">
        <w:rPr>
          <w:sz w:val="20"/>
          <w:szCs w:val="20"/>
        </w:rPr>
        <w:t>,17</w:t>
      </w:r>
      <w:r>
        <w:rPr>
          <w:sz w:val="20"/>
          <w:szCs w:val="20"/>
        </w:rPr>
        <w:t xml:space="preserve"> </w:t>
      </w:r>
      <w:r w:rsidR="005E17FD">
        <w:rPr>
          <w:sz w:val="20"/>
          <w:szCs w:val="20"/>
        </w:rPr>
        <w:t xml:space="preserve"> </w:t>
      </w:r>
      <w:r w:rsidR="001C5151">
        <w:t>140/20</w:t>
      </w:r>
      <w:r>
        <w:t>0g</w:t>
      </w:r>
    </w:p>
    <w:p w14:paraId="5D058F6D" w14:textId="54D1A05E" w:rsidR="008605AE" w:rsidRDefault="008605AE" w:rsidP="008605AE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0841741E" w14:textId="77777777" w:rsidR="00147134" w:rsidRDefault="00147134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6AEB920A" w14:textId="365D1C70" w:rsidR="004A6B6F" w:rsidRDefault="001446D9" w:rsidP="00094FCD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lastRenderedPageBreak/>
        <w:t xml:space="preserve">Streda </w:t>
      </w:r>
      <w:r w:rsidR="00830673">
        <w:rPr>
          <w:b/>
          <w:bCs/>
          <w:color w:val="CC0000"/>
          <w:sz w:val="32"/>
          <w:szCs w:val="32"/>
          <w:u w:val="single"/>
        </w:rPr>
        <w:t>0</w:t>
      </w:r>
      <w:r w:rsidR="0051506A">
        <w:rPr>
          <w:b/>
          <w:bCs/>
          <w:color w:val="CC0000"/>
          <w:sz w:val="32"/>
          <w:szCs w:val="32"/>
          <w:u w:val="single"/>
        </w:rPr>
        <w:t>2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662C6F">
        <w:rPr>
          <w:b/>
          <w:bCs/>
          <w:color w:val="CC0000"/>
          <w:sz w:val="32"/>
          <w:szCs w:val="32"/>
          <w:u w:val="single"/>
        </w:rPr>
        <w:t>0</w:t>
      </w:r>
      <w:r w:rsidR="00830673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DC3E84">
        <w:rPr>
          <w:b/>
          <w:bCs/>
          <w:color w:val="CC0000"/>
          <w:sz w:val="32"/>
          <w:szCs w:val="32"/>
          <w:u w:val="single"/>
        </w:rPr>
        <w:t>6</w:t>
      </w:r>
    </w:p>
    <w:p w14:paraId="6AEB920B" w14:textId="293AC216" w:rsidR="004A6B6F" w:rsidRPr="005054D6" w:rsidRDefault="001446D9" w:rsidP="008D157D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</w:t>
      </w:r>
      <w:r w:rsidR="008B70DA">
        <w:rPr>
          <w:b/>
          <w:bCs/>
        </w:rPr>
        <w:t xml:space="preserve">a: </w:t>
      </w:r>
      <w:r w:rsidR="0051506A">
        <w:t>K</w:t>
      </w:r>
      <w:r w:rsidR="00830673">
        <w:t>ôprová</w:t>
      </w:r>
      <w:r w:rsidR="00BD64E1">
        <w:t xml:space="preserve"> </w:t>
      </w:r>
      <w:r w:rsidR="00F45181">
        <w:t>polievka na kyslo</w:t>
      </w:r>
      <w:r w:rsidR="0051506A">
        <w:t xml:space="preserve"> </w:t>
      </w:r>
      <w:r w:rsidR="008605AE" w:rsidRPr="008605AE">
        <w:rPr>
          <w:sz w:val="20"/>
          <w:szCs w:val="20"/>
        </w:rPr>
        <w:t>1</w:t>
      </w:r>
      <w:r w:rsidR="00F45181">
        <w:rPr>
          <w:sz w:val="20"/>
          <w:szCs w:val="20"/>
        </w:rPr>
        <w:t>,7</w:t>
      </w:r>
      <w:r w:rsidR="003E4FD0" w:rsidRPr="008605AE">
        <w:rPr>
          <w:sz w:val="20"/>
          <w:szCs w:val="20"/>
        </w:rPr>
        <w:t xml:space="preserve"> </w:t>
      </w:r>
      <w:r>
        <w:t>250ml</w:t>
      </w:r>
    </w:p>
    <w:p w14:paraId="6AEB920C" w14:textId="77777777" w:rsidR="004A6B6F" w:rsidRDefault="001446D9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6AEB920D" w14:textId="13FB3BD3" w:rsidR="004A6B6F" w:rsidRDefault="001446D9">
      <w:pPr>
        <w:jc w:val="center"/>
      </w:pPr>
      <w:r>
        <w:t xml:space="preserve">1. </w:t>
      </w:r>
      <w:r w:rsidR="00F45181">
        <w:t>Kuracie prsia Diana, dusená</w:t>
      </w:r>
      <w:r w:rsidR="0051506A">
        <w:t xml:space="preserve"> </w:t>
      </w:r>
      <w:r w:rsidR="00F45181">
        <w:t>ryža</w:t>
      </w:r>
      <w:r w:rsidR="00874DBA">
        <w:rPr>
          <w:sz w:val="20"/>
          <w:szCs w:val="20"/>
        </w:rPr>
        <w:t>1</w:t>
      </w:r>
      <w:r w:rsidR="003774CF">
        <w:rPr>
          <w:sz w:val="20"/>
          <w:szCs w:val="20"/>
        </w:rPr>
        <w:t>,</w:t>
      </w:r>
      <w:r w:rsidR="00AD67FB">
        <w:rPr>
          <w:sz w:val="20"/>
          <w:szCs w:val="20"/>
        </w:rPr>
        <w:t>7</w:t>
      </w:r>
      <w:r w:rsidR="00463988">
        <w:rPr>
          <w:sz w:val="28"/>
          <w:szCs w:val="28"/>
        </w:rPr>
        <w:t> </w:t>
      </w:r>
      <w:r w:rsidR="00463988">
        <w:t>140/20</w:t>
      </w:r>
      <w:r w:rsidR="00090D5C">
        <w:t>0</w:t>
      </w:r>
      <w:r>
        <w:t>g</w:t>
      </w:r>
    </w:p>
    <w:p w14:paraId="6AEB920E" w14:textId="69970DAE" w:rsidR="004A6B6F" w:rsidRPr="004824AC" w:rsidRDefault="001446D9" w:rsidP="004824AC">
      <w:pPr>
        <w:ind w:left="555"/>
        <w:jc w:val="center"/>
        <w:rPr>
          <w:sz w:val="20"/>
          <w:szCs w:val="20"/>
        </w:rPr>
      </w:pPr>
      <w:r>
        <w:t xml:space="preserve">2. </w:t>
      </w:r>
      <w:r w:rsidR="00AD67FB">
        <w:t xml:space="preserve">Farárske rezne, varené zemiaky </w:t>
      </w:r>
      <w:r w:rsidR="00C9633B">
        <w:t xml:space="preserve"> </w:t>
      </w:r>
      <w:r w:rsidR="00BB0728">
        <w:rPr>
          <w:sz w:val="20"/>
          <w:szCs w:val="20"/>
        </w:rPr>
        <w:t>1</w:t>
      </w:r>
      <w:r w:rsidR="00CF76D3">
        <w:rPr>
          <w:sz w:val="20"/>
          <w:szCs w:val="20"/>
        </w:rPr>
        <w:t>,</w:t>
      </w:r>
      <w:r w:rsidR="003167CF">
        <w:rPr>
          <w:sz w:val="20"/>
          <w:szCs w:val="20"/>
        </w:rPr>
        <w:t>3,</w:t>
      </w:r>
      <w:r w:rsidR="00B277FB">
        <w:rPr>
          <w:sz w:val="20"/>
          <w:szCs w:val="20"/>
        </w:rPr>
        <w:t>7,</w:t>
      </w:r>
      <w:r w:rsidR="00020FD8">
        <w:rPr>
          <w:sz w:val="20"/>
          <w:szCs w:val="20"/>
        </w:rPr>
        <w:t>17</w:t>
      </w:r>
      <w:r w:rsidR="00950296">
        <w:rPr>
          <w:sz w:val="20"/>
          <w:szCs w:val="20"/>
        </w:rPr>
        <w:t xml:space="preserve"> </w:t>
      </w:r>
      <w:r w:rsidR="00090D5C">
        <w:rPr>
          <w:sz w:val="20"/>
          <w:szCs w:val="20"/>
        </w:rPr>
        <w:t xml:space="preserve"> </w:t>
      </w:r>
      <w:r w:rsidR="00950296">
        <w:t>140/20</w:t>
      </w:r>
      <w:r w:rsidR="000E37EC">
        <w:t>0</w:t>
      </w:r>
      <w:r>
        <w:t>g</w:t>
      </w:r>
    </w:p>
    <w:p w14:paraId="6AEB920F" w14:textId="3906BBCF" w:rsidR="004A6B6F" w:rsidRDefault="001446D9">
      <w:pPr>
        <w:tabs>
          <w:tab w:val="left" w:pos="3675"/>
        </w:tabs>
        <w:jc w:val="center"/>
      </w:pPr>
      <w:r>
        <w:t>3.</w:t>
      </w:r>
      <w:r w:rsidR="004A61C7"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6AEB9210" w14:textId="77777777" w:rsidR="004A6B6F" w:rsidRDefault="004A6B6F" w:rsidP="00147134">
      <w:pPr>
        <w:rPr>
          <w:b/>
          <w:bCs/>
          <w:color w:val="FF0000"/>
          <w:sz w:val="32"/>
          <w:szCs w:val="32"/>
        </w:rPr>
      </w:pPr>
    </w:p>
    <w:p w14:paraId="6AEB9211" w14:textId="67299C88" w:rsidR="004A6B6F" w:rsidRDefault="001446D9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Štvrtok </w:t>
      </w:r>
      <w:r w:rsidR="000E506E">
        <w:rPr>
          <w:b/>
          <w:bCs/>
          <w:color w:val="CC0000"/>
          <w:sz w:val="32"/>
          <w:szCs w:val="32"/>
          <w:u w:val="single"/>
        </w:rPr>
        <w:t>03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D00C2C">
        <w:rPr>
          <w:b/>
          <w:bCs/>
          <w:color w:val="CC0000"/>
          <w:sz w:val="32"/>
          <w:szCs w:val="32"/>
          <w:u w:val="single"/>
        </w:rPr>
        <w:t>0</w:t>
      </w:r>
      <w:r w:rsidR="000E506E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7F3281">
        <w:rPr>
          <w:b/>
          <w:bCs/>
          <w:color w:val="CC0000"/>
          <w:sz w:val="32"/>
          <w:szCs w:val="32"/>
          <w:u w:val="single"/>
        </w:rPr>
        <w:t>6</w:t>
      </w:r>
    </w:p>
    <w:p w14:paraId="7BC737AD" w14:textId="01090B26" w:rsidR="00BF1EC8" w:rsidRPr="005054D6" w:rsidRDefault="00BF1EC8" w:rsidP="00BF1EC8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D16D85">
        <w:t xml:space="preserve"> Bryndzový demikát </w:t>
      </w:r>
      <w:r w:rsidR="005E503B">
        <w:t xml:space="preserve"> </w:t>
      </w:r>
      <w:r>
        <w:rPr>
          <w:sz w:val="20"/>
          <w:szCs w:val="20"/>
        </w:rPr>
        <w:t>1</w:t>
      </w:r>
      <w:r w:rsidR="003167CF">
        <w:rPr>
          <w:sz w:val="20"/>
          <w:szCs w:val="20"/>
        </w:rPr>
        <w:t>,7</w:t>
      </w:r>
      <w:r>
        <w:rPr>
          <w:sz w:val="20"/>
          <w:szCs w:val="20"/>
        </w:rPr>
        <w:t xml:space="preserve"> </w:t>
      </w:r>
      <w:r>
        <w:t>250ml</w:t>
      </w:r>
    </w:p>
    <w:p w14:paraId="24AFEB6C" w14:textId="77777777" w:rsidR="00BF1EC8" w:rsidRDefault="00BF1EC8" w:rsidP="00BF1EC8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BE76694" w14:textId="1D75AAC7" w:rsidR="00BF1EC8" w:rsidRDefault="00D16D85" w:rsidP="00AB60C1">
      <w:pPr>
        <w:pStyle w:val="Odsekzoznamu"/>
        <w:numPr>
          <w:ilvl w:val="0"/>
          <w:numId w:val="8"/>
        </w:numPr>
        <w:jc w:val="center"/>
      </w:pPr>
      <w:r>
        <w:t xml:space="preserve">Perkelt </w:t>
      </w:r>
      <w:r w:rsidR="00D63A2A">
        <w:t>z kuracích stehien, kolienka</w:t>
      </w:r>
      <w:r w:rsidR="005E503B">
        <w:t xml:space="preserve"> </w:t>
      </w:r>
      <w:r w:rsidR="00BF1EC8" w:rsidRPr="00934C4D">
        <w:rPr>
          <w:sz w:val="20"/>
          <w:szCs w:val="20"/>
        </w:rPr>
        <w:t>1</w:t>
      </w:r>
      <w:r w:rsidR="006C727B">
        <w:rPr>
          <w:sz w:val="20"/>
          <w:szCs w:val="20"/>
        </w:rPr>
        <w:t>,</w:t>
      </w:r>
      <w:r w:rsidR="00D63A2A">
        <w:rPr>
          <w:sz w:val="20"/>
          <w:szCs w:val="20"/>
        </w:rPr>
        <w:t>3,</w:t>
      </w:r>
      <w:r w:rsidR="006C727B">
        <w:rPr>
          <w:sz w:val="20"/>
          <w:szCs w:val="20"/>
        </w:rPr>
        <w:t>7</w:t>
      </w:r>
      <w:r w:rsidR="00BF1EC8" w:rsidRPr="00934C4D">
        <w:rPr>
          <w:sz w:val="28"/>
          <w:szCs w:val="28"/>
        </w:rPr>
        <w:t xml:space="preserve"> </w:t>
      </w:r>
      <w:r w:rsidR="00195F94">
        <w:t>140/20</w:t>
      </w:r>
      <w:r w:rsidR="00934C4D">
        <w:t>0</w:t>
      </w:r>
      <w:r w:rsidR="00BF1EC8">
        <w:t>g</w:t>
      </w:r>
    </w:p>
    <w:p w14:paraId="4756F529" w14:textId="6F687CED" w:rsidR="00BF1EC8" w:rsidRPr="004824AC" w:rsidRDefault="00BF1EC8" w:rsidP="00BF1EC8">
      <w:pPr>
        <w:ind w:left="555"/>
        <w:jc w:val="center"/>
        <w:rPr>
          <w:sz w:val="20"/>
          <w:szCs w:val="20"/>
        </w:rPr>
      </w:pPr>
      <w:r>
        <w:t>2.</w:t>
      </w:r>
      <w:r w:rsidR="00594221">
        <w:t xml:space="preserve"> </w:t>
      </w:r>
      <w:r w:rsidR="00796A21">
        <w:t>Bravčo</w:t>
      </w:r>
      <w:r w:rsidR="00D63A2A">
        <w:t xml:space="preserve">vý plátok v medovo horčicovej </w:t>
      </w:r>
      <w:r w:rsidR="00456D99">
        <w:t>omáčke, amer</w:t>
      </w:r>
      <w:r w:rsidR="00456D99">
        <w:rPr>
          <w:sz w:val="20"/>
          <w:szCs w:val="20"/>
        </w:rPr>
        <w:t>ické zemiaky 1</w:t>
      </w:r>
      <w:r w:rsidR="00FB75C2">
        <w:rPr>
          <w:sz w:val="20"/>
          <w:szCs w:val="20"/>
        </w:rPr>
        <w:t>,7,</w:t>
      </w:r>
      <w:r w:rsidR="00653479">
        <w:rPr>
          <w:sz w:val="20"/>
          <w:szCs w:val="20"/>
        </w:rPr>
        <w:t>10,16,</w:t>
      </w:r>
      <w:r w:rsidR="00FB75C2">
        <w:rPr>
          <w:sz w:val="20"/>
          <w:szCs w:val="20"/>
        </w:rPr>
        <w:t>17</w:t>
      </w:r>
      <w:r>
        <w:rPr>
          <w:sz w:val="20"/>
          <w:szCs w:val="20"/>
        </w:rPr>
        <w:t xml:space="preserve"> </w:t>
      </w:r>
      <w:r w:rsidR="00FB75C2">
        <w:t>140/20</w:t>
      </w:r>
      <w:r>
        <w:t>0g</w:t>
      </w:r>
    </w:p>
    <w:p w14:paraId="6E0804FA" w14:textId="202C6C0C" w:rsidR="00BF1EC8" w:rsidRDefault="00BF1EC8" w:rsidP="00BF1EC8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4B905986" w14:textId="77777777" w:rsidR="00BF1EC8" w:rsidRDefault="00BF1EC8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569AE508" w14:textId="247C9909" w:rsidR="00E26900" w:rsidRDefault="00E26900" w:rsidP="00E26900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Piatok </w:t>
      </w:r>
      <w:r w:rsidR="00653479">
        <w:rPr>
          <w:b/>
          <w:bCs/>
          <w:color w:val="CC0000"/>
          <w:sz w:val="32"/>
          <w:szCs w:val="32"/>
          <w:u w:val="single"/>
        </w:rPr>
        <w:t>04</w:t>
      </w:r>
      <w:r>
        <w:rPr>
          <w:b/>
          <w:bCs/>
          <w:color w:val="CC0000"/>
          <w:sz w:val="32"/>
          <w:szCs w:val="32"/>
          <w:u w:val="single"/>
        </w:rPr>
        <w:t>.0</w:t>
      </w:r>
      <w:r w:rsidR="00653479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5472B">
        <w:rPr>
          <w:b/>
          <w:bCs/>
          <w:color w:val="CC0000"/>
          <w:sz w:val="32"/>
          <w:szCs w:val="32"/>
          <w:u w:val="single"/>
        </w:rPr>
        <w:t>6</w:t>
      </w:r>
    </w:p>
    <w:p w14:paraId="03DB50C3" w14:textId="47D78B73" w:rsidR="00AC47BB" w:rsidRDefault="00E26900" w:rsidP="0055472B">
      <w:pPr>
        <w:ind w:left="555"/>
        <w:jc w:val="center"/>
      </w:pPr>
      <w:r>
        <w:rPr>
          <w:b/>
          <w:bCs/>
        </w:rPr>
        <w:t>Polievka</w:t>
      </w:r>
      <w:r w:rsidRPr="00D70CB9">
        <w:rPr>
          <w:b/>
          <w:bCs/>
        </w:rPr>
        <w:t>:</w:t>
      </w:r>
      <w:r>
        <w:t xml:space="preserve"> </w:t>
      </w:r>
      <w:r w:rsidR="006056D7">
        <w:t xml:space="preserve">Polievka so zelenej </w:t>
      </w:r>
      <w:r w:rsidR="00234939">
        <w:t xml:space="preserve">fazuľky </w:t>
      </w:r>
      <w:r w:rsidR="00833D30" w:rsidRPr="00833D30">
        <w:rPr>
          <w:sz w:val="20"/>
          <w:szCs w:val="20"/>
        </w:rPr>
        <w:t>1</w:t>
      </w:r>
      <w:r w:rsidR="008D33CF">
        <w:rPr>
          <w:sz w:val="20"/>
          <w:szCs w:val="20"/>
        </w:rPr>
        <w:t xml:space="preserve"> </w:t>
      </w:r>
      <w:r w:rsidR="00833D30">
        <w:rPr>
          <w:sz w:val="20"/>
          <w:szCs w:val="20"/>
        </w:rPr>
        <w:t xml:space="preserve"> </w:t>
      </w:r>
      <w:r w:rsidR="00833D30" w:rsidRPr="00833D30">
        <w:t>250ml</w:t>
      </w:r>
    </w:p>
    <w:p w14:paraId="3E9A4D71" w14:textId="5D438F3F" w:rsidR="00E26900" w:rsidRPr="0055472B" w:rsidRDefault="00E26900" w:rsidP="0055472B">
      <w:pPr>
        <w:ind w:left="555"/>
        <w:jc w:val="center"/>
        <w:rPr>
          <w:sz w:val="28"/>
          <w:szCs w:val="28"/>
        </w:rPr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2CD9827" w14:textId="32E6F8D4" w:rsidR="002A3499" w:rsidRPr="00CC1D5C" w:rsidRDefault="00234939" w:rsidP="00CC1D5C">
      <w:pPr>
        <w:pStyle w:val="Odsekzoznamu"/>
        <w:numPr>
          <w:ilvl w:val="0"/>
          <w:numId w:val="10"/>
        </w:numPr>
        <w:jc w:val="center"/>
      </w:pPr>
      <w:r>
        <w:t>Zapekané kuracie guličky na smotane</w:t>
      </w:r>
      <w:r w:rsidR="00E56412">
        <w:t xml:space="preserve">, varené zemiaky </w:t>
      </w:r>
      <w:r w:rsidR="007F58C8">
        <w:rPr>
          <w:sz w:val="20"/>
          <w:szCs w:val="20"/>
        </w:rPr>
        <w:t>1,3</w:t>
      </w:r>
      <w:r w:rsidR="00E56412">
        <w:rPr>
          <w:sz w:val="20"/>
          <w:szCs w:val="20"/>
        </w:rPr>
        <w:t>,7</w:t>
      </w:r>
      <w:r w:rsidR="00737477">
        <w:rPr>
          <w:sz w:val="20"/>
          <w:szCs w:val="20"/>
        </w:rPr>
        <w:t xml:space="preserve"> </w:t>
      </w:r>
      <w:r w:rsidR="00737477">
        <w:t>140/200g</w:t>
      </w:r>
    </w:p>
    <w:p w14:paraId="1DFEB060" w14:textId="77777777" w:rsidR="00CC1D5C" w:rsidRDefault="00CC1D5C" w:rsidP="00CC1D5C">
      <w:pPr>
        <w:pStyle w:val="Odsekzoznamu"/>
      </w:pPr>
    </w:p>
    <w:p w14:paraId="3C941250" w14:textId="7D7FD901" w:rsidR="00390810" w:rsidRPr="00737477" w:rsidRDefault="00E56412" w:rsidP="00CC1D5C">
      <w:pPr>
        <w:pStyle w:val="Odsekzoznamu"/>
        <w:numPr>
          <w:ilvl w:val="0"/>
          <w:numId w:val="10"/>
        </w:numPr>
        <w:jc w:val="center"/>
      </w:pPr>
      <w:r>
        <w:t>Bolon</w:t>
      </w:r>
      <w:r w:rsidR="00397B6E">
        <w:t xml:space="preserve">ské špagety so syrom </w:t>
      </w:r>
      <w:r w:rsidR="002A3499">
        <w:rPr>
          <w:sz w:val="20"/>
          <w:szCs w:val="20"/>
        </w:rPr>
        <w:t>1,3,7</w:t>
      </w:r>
      <w:r w:rsidR="00397B6E">
        <w:rPr>
          <w:sz w:val="20"/>
          <w:szCs w:val="20"/>
        </w:rPr>
        <w:t xml:space="preserve">,9 </w:t>
      </w:r>
      <w:r w:rsidR="00737477">
        <w:rPr>
          <w:sz w:val="20"/>
          <w:szCs w:val="20"/>
        </w:rPr>
        <w:t xml:space="preserve"> </w:t>
      </w:r>
      <w:r w:rsidR="00737477">
        <w:t>350g</w:t>
      </w:r>
    </w:p>
    <w:p w14:paraId="580184E6" w14:textId="77777777" w:rsidR="00737477" w:rsidRDefault="00737477" w:rsidP="00737477">
      <w:pPr>
        <w:pStyle w:val="Odsekzoznamu"/>
      </w:pPr>
    </w:p>
    <w:p w14:paraId="74180194" w14:textId="11E126C1" w:rsidR="00737477" w:rsidRPr="00F32C1B" w:rsidRDefault="00737477" w:rsidP="00CC1D5C">
      <w:pPr>
        <w:pStyle w:val="Odsekzoznamu"/>
        <w:numPr>
          <w:ilvl w:val="0"/>
          <w:numId w:val="10"/>
        </w:numPr>
        <w:jc w:val="center"/>
      </w:pPr>
      <w:r>
        <w:t xml:space="preserve">Šalát z čerstvej zeleniny s kuracím mäsom a balkánskym syrom  </w:t>
      </w:r>
      <w:r>
        <w:rPr>
          <w:sz w:val="20"/>
          <w:szCs w:val="20"/>
        </w:rPr>
        <w:t xml:space="preserve">7 </w:t>
      </w:r>
      <w:r>
        <w:t>350g</w:t>
      </w:r>
    </w:p>
    <w:p w14:paraId="6AEB9219" w14:textId="66AFB2CF" w:rsidR="004A6B6F" w:rsidRDefault="004A6B6F">
      <w:pPr>
        <w:jc w:val="center"/>
      </w:pPr>
    </w:p>
    <w:p w14:paraId="6AEB921F" w14:textId="77777777" w:rsidR="004A6B6F" w:rsidRDefault="001446D9">
      <w:pPr>
        <w:rPr>
          <w:sz w:val="16"/>
          <w:szCs w:val="16"/>
        </w:rPr>
      </w:pPr>
      <w:r>
        <w:rPr>
          <w:sz w:val="16"/>
          <w:szCs w:val="16"/>
        </w:rPr>
        <w:t xml:space="preserve">Zoznam alergénov Obilniny obsahujúce lepok a výrobky z nich 2. Kôrovce a výrobky z nich 3. Vajcia a výrobky z nich 4. Ryby a výrobky z nich 5. Arašidy a výrobky z nich 6. Sójové bôby a výrobky z nich 7. Mlieko a výrobky z neho (vrátane laktózy) 8. Orechy, t. j. mandle, lieskové orechy, vlašské orechy, </w:t>
      </w:r>
      <w:proofErr w:type="spellStart"/>
      <w:r>
        <w:rPr>
          <w:sz w:val="16"/>
          <w:szCs w:val="16"/>
        </w:rPr>
        <w:t>kešu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orechovce</w:t>
      </w:r>
      <w:proofErr w:type="spellEnd"/>
      <w:r>
        <w:rPr>
          <w:sz w:val="16"/>
          <w:szCs w:val="16"/>
        </w:rPr>
        <w:t xml:space="preserve">, para orechy, kokosový orech, pistácie, makadamové orechy a </w:t>
      </w:r>
      <w:proofErr w:type="spellStart"/>
      <w:r>
        <w:rPr>
          <w:sz w:val="16"/>
          <w:szCs w:val="16"/>
        </w:rPr>
        <w:t>queenslandské</w:t>
      </w:r>
      <w:proofErr w:type="spellEnd"/>
      <w:r>
        <w:rPr>
          <w:sz w:val="16"/>
          <w:szCs w:val="16"/>
        </w:rPr>
        <w:t xml:space="preserve"> orechy a výrobky z nich 9. Zeler a výrobky z neho 10. Horčica a výrobky z nej 11. Sezamové semená a výrobky z nich 12. Kysličník siričitý a siričitany v koncentrácii maximálne 10 mg/kg alebo 10 mg/liter vyjadrené ako SO2 13. Vlčí bôb a výrobky z neho 14. Mäkkýše a výrobky z nich 15. Citrusové plody a výrobky z nich 16. Med a výrobky z neho 17. Cesnak a výrobky z neho18. </w:t>
      </w:r>
      <w:proofErr w:type="spellStart"/>
      <w:r>
        <w:rPr>
          <w:sz w:val="16"/>
          <w:szCs w:val="16"/>
        </w:rPr>
        <w:t>Chilli</w:t>
      </w:r>
      <w:proofErr w:type="spellEnd"/>
      <w:r>
        <w:rPr>
          <w:sz w:val="16"/>
          <w:szCs w:val="16"/>
        </w:rPr>
        <w:t xml:space="preserve">, feferóny a výrobky z nich </w:t>
      </w:r>
    </w:p>
    <w:p w14:paraId="6AEB9221" w14:textId="41186F73" w:rsidR="004A6B6F" w:rsidRDefault="001446D9" w:rsidP="008C2E1A">
      <w:pPr>
        <w:jc w:val="center"/>
      </w:pPr>
      <w:r>
        <w:t>Váha mäsa je uvedená v surovom stave!</w:t>
      </w:r>
    </w:p>
    <w:sectPr w:rsidR="004A6B6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2E9E"/>
    <w:multiLevelType w:val="multilevel"/>
    <w:tmpl w:val="4B009E8C"/>
    <w:lvl w:ilvl="0">
      <w:start w:val="1"/>
      <w:numFmt w:val="decimal"/>
      <w:lvlText w:val="%1."/>
      <w:lvlJc w:val="left"/>
      <w:pPr>
        <w:tabs>
          <w:tab w:val="num" w:pos="0"/>
        </w:tabs>
        <w:ind w:left="9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75" w:hanging="180"/>
      </w:pPr>
    </w:lvl>
  </w:abstractNum>
  <w:abstractNum w:abstractNumId="1" w15:restartNumberingAfterBreak="0">
    <w:nsid w:val="20494647"/>
    <w:multiLevelType w:val="hybridMultilevel"/>
    <w:tmpl w:val="1910F66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85B5CDD"/>
    <w:multiLevelType w:val="hybridMultilevel"/>
    <w:tmpl w:val="FF3434DE"/>
    <w:lvl w:ilvl="0" w:tplc="9B300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795E"/>
    <w:multiLevelType w:val="hybridMultilevel"/>
    <w:tmpl w:val="DCC61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255A6"/>
    <w:multiLevelType w:val="hybridMultilevel"/>
    <w:tmpl w:val="942CCFDA"/>
    <w:lvl w:ilvl="0" w:tplc="375AC7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DF0520"/>
    <w:multiLevelType w:val="hybridMultilevel"/>
    <w:tmpl w:val="E61C6B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D7B22"/>
    <w:multiLevelType w:val="hybridMultilevel"/>
    <w:tmpl w:val="4A18D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F1C89"/>
    <w:multiLevelType w:val="hybridMultilevel"/>
    <w:tmpl w:val="AACE3B20"/>
    <w:lvl w:ilvl="0" w:tplc="FFC247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191AB4"/>
    <w:multiLevelType w:val="hybridMultilevel"/>
    <w:tmpl w:val="EA1A8890"/>
    <w:lvl w:ilvl="0" w:tplc="931C39A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3C7EE7"/>
    <w:multiLevelType w:val="hybridMultilevel"/>
    <w:tmpl w:val="9F9A8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608541">
    <w:abstractNumId w:val="0"/>
  </w:num>
  <w:num w:numId="2" w16cid:durableId="2061780598">
    <w:abstractNumId w:val="9"/>
  </w:num>
  <w:num w:numId="3" w16cid:durableId="315843869">
    <w:abstractNumId w:val="8"/>
  </w:num>
  <w:num w:numId="4" w16cid:durableId="1134756937">
    <w:abstractNumId w:val="4"/>
  </w:num>
  <w:num w:numId="5" w16cid:durableId="181211014">
    <w:abstractNumId w:val="2"/>
  </w:num>
  <w:num w:numId="6" w16cid:durableId="664208483">
    <w:abstractNumId w:val="7"/>
  </w:num>
  <w:num w:numId="7" w16cid:durableId="627198824">
    <w:abstractNumId w:val="6"/>
  </w:num>
  <w:num w:numId="8" w16cid:durableId="1728651789">
    <w:abstractNumId w:val="1"/>
  </w:num>
  <w:num w:numId="9" w16cid:durableId="1743411068">
    <w:abstractNumId w:val="3"/>
  </w:num>
  <w:num w:numId="10" w16cid:durableId="670063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6F"/>
    <w:rsid w:val="000033D3"/>
    <w:rsid w:val="00010BF1"/>
    <w:rsid w:val="000116BA"/>
    <w:rsid w:val="00020FD8"/>
    <w:rsid w:val="000320C3"/>
    <w:rsid w:val="00037EFD"/>
    <w:rsid w:val="00043981"/>
    <w:rsid w:val="000452D1"/>
    <w:rsid w:val="000469D1"/>
    <w:rsid w:val="00056694"/>
    <w:rsid w:val="000575E0"/>
    <w:rsid w:val="00074E81"/>
    <w:rsid w:val="000824B8"/>
    <w:rsid w:val="00084C52"/>
    <w:rsid w:val="000863A0"/>
    <w:rsid w:val="00090D5C"/>
    <w:rsid w:val="000911DB"/>
    <w:rsid w:val="00091737"/>
    <w:rsid w:val="00094FCD"/>
    <w:rsid w:val="000A228A"/>
    <w:rsid w:val="000B183A"/>
    <w:rsid w:val="000B3617"/>
    <w:rsid w:val="000B55D1"/>
    <w:rsid w:val="000B5798"/>
    <w:rsid w:val="000C4C60"/>
    <w:rsid w:val="000E1FFD"/>
    <w:rsid w:val="000E37EC"/>
    <w:rsid w:val="000E506E"/>
    <w:rsid w:val="000E7D43"/>
    <w:rsid w:val="000F15AF"/>
    <w:rsid w:val="000F20A2"/>
    <w:rsid w:val="000F2B02"/>
    <w:rsid w:val="000F5EB0"/>
    <w:rsid w:val="000F6979"/>
    <w:rsid w:val="0010427A"/>
    <w:rsid w:val="001050B5"/>
    <w:rsid w:val="00110370"/>
    <w:rsid w:val="001151C5"/>
    <w:rsid w:val="00120EE6"/>
    <w:rsid w:val="0012278B"/>
    <w:rsid w:val="00123185"/>
    <w:rsid w:val="0012365C"/>
    <w:rsid w:val="0013653C"/>
    <w:rsid w:val="00137FA2"/>
    <w:rsid w:val="0014445E"/>
    <w:rsid w:val="001446D9"/>
    <w:rsid w:val="00146BFC"/>
    <w:rsid w:val="00146FFF"/>
    <w:rsid w:val="00147134"/>
    <w:rsid w:val="001501CA"/>
    <w:rsid w:val="00150C82"/>
    <w:rsid w:val="001537AA"/>
    <w:rsid w:val="001630F7"/>
    <w:rsid w:val="0016388D"/>
    <w:rsid w:val="00163F2B"/>
    <w:rsid w:val="0017244B"/>
    <w:rsid w:val="00183DC1"/>
    <w:rsid w:val="00186FC0"/>
    <w:rsid w:val="00193A21"/>
    <w:rsid w:val="00193C3E"/>
    <w:rsid w:val="00195B7F"/>
    <w:rsid w:val="00195F94"/>
    <w:rsid w:val="001973FC"/>
    <w:rsid w:val="001A15DE"/>
    <w:rsid w:val="001A7AAF"/>
    <w:rsid w:val="001B1167"/>
    <w:rsid w:val="001B1D13"/>
    <w:rsid w:val="001B319A"/>
    <w:rsid w:val="001B3DB8"/>
    <w:rsid w:val="001C5151"/>
    <w:rsid w:val="001C74FC"/>
    <w:rsid w:val="001D1313"/>
    <w:rsid w:val="001D5795"/>
    <w:rsid w:val="001E74AA"/>
    <w:rsid w:val="001F0385"/>
    <w:rsid w:val="001F5010"/>
    <w:rsid w:val="002050F7"/>
    <w:rsid w:val="002056A3"/>
    <w:rsid w:val="00210157"/>
    <w:rsid w:val="002138D0"/>
    <w:rsid w:val="00214F13"/>
    <w:rsid w:val="00222EE1"/>
    <w:rsid w:val="00232E1C"/>
    <w:rsid w:val="002335CE"/>
    <w:rsid w:val="00233F5E"/>
    <w:rsid w:val="00233F78"/>
    <w:rsid w:val="00234939"/>
    <w:rsid w:val="00254A6A"/>
    <w:rsid w:val="00255163"/>
    <w:rsid w:val="00260299"/>
    <w:rsid w:val="00271097"/>
    <w:rsid w:val="0027441E"/>
    <w:rsid w:val="002800B1"/>
    <w:rsid w:val="00281F6B"/>
    <w:rsid w:val="00283E2E"/>
    <w:rsid w:val="00291D55"/>
    <w:rsid w:val="002923FF"/>
    <w:rsid w:val="00292851"/>
    <w:rsid w:val="002A3499"/>
    <w:rsid w:val="002A5BB0"/>
    <w:rsid w:val="002C77D9"/>
    <w:rsid w:val="002D0834"/>
    <w:rsid w:val="002D1A50"/>
    <w:rsid w:val="002D3BE0"/>
    <w:rsid w:val="002D6CF0"/>
    <w:rsid w:val="002D7F3D"/>
    <w:rsid w:val="002E08AC"/>
    <w:rsid w:val="00310B0D"/>
    <w:rsid w:val="00311629"/>
    <w:rsid w:val="003167CF"/>
    <w:rsid w:val="00323939"/>
    <w:rsid w:val="0032578D"/>
    <w:rsid w:val="00326B19"/>
    <w:rsid w:val="003311D3"/>
    <w:rsid w:val="00337AE9"/>
    <w:rsid w:val="003525F3"/>
    <w:rsid w:val="00371C4F"/>
    <w:rsid w:val="00372179"/>
    <w:rsid w:val="0037604C"/>
    <w:rsid w:val="003774CF"/>
    <w:rsid w:val="00386271"/>
    <w:rsid w:val="0038667C"/>
    <w:rsid w:val="00390810"/>
    <w:rsid w:val="00391247"/>
    <w:rsid w:val="00397B6E"/>
    <w:rsid w:val="003A2ECE"/>
    <w:rsid w:val="003B1B13"/>
    <w:rsid w:val="003C6E55"/>
    <w:rsid w:val="003D65BC"/>
    <w:rsid w:val="003E0B04"/>
    <w:rsid w:val="003E15EF"/>
    <w:rsid w:val="003E219A"/>
    <w:rsid w:val="003E2BDD"/>
    <w:rsid w:val="003E4380"/>
    <w:rsid w:val="003E4FD0"/>
    <w:rsid w:val="003F43AD"/>
    <w:rsid w:val="003F4EBD"/>
    <w:rsid w:val="003F552B"/>
    <w:rsid w:val="003F593B"/>
    <w:rsid w:val="00405FE4"/>
    <w:rsid w:val="004071DF"/>
    <w:rsid w:val="004207D6"/>
    <w:rsid w:val="00420E9F"/>
    <w:rsid w:val="004324A5"/>
    <w:rsid w:val="00440238"/>
    <w:rsid w:val="00441F3D"/>
    <w:rsid w:val="00443F73"/>
    <w:rsid w:val="004521FD"/>
    <w:rsid w:val="00453FF3"/>
    <w:rsid w:val="00456D99"/>
    <w:rsid w:val="00456F38"/>
    <w:rsid w:val="00462F05"/>
    <w:rsid w:val="00463988"/>
    <w:rsid w:val="00467C8B"/>
    <w:rsid w:val="00480CAF"/>
    <w:rsid w:val="004824AC"/>
    <w:rsid w:val="00485E85"/>
    <w:rsid w:val="00491B3F"/>
    <w:rsid w:val="00494520"/>
    <w:rsid w:val="0049672A"/>
    <w:rsid w:val="004A3A20"/>
    <w:rsid w:val="004A4310"/>
    <w:rsid w:val="004A4A9C"/>
    <w:rsid w:val="004A61C7"/>
    <w:rsid w:val="004A6B6F"/>
    <w:rsid w:val="004C3621"/>
    <w:rsid w:val="004D03D3"/>
    <w:rsid w:val="004D2E84"/>
    <w:rsid w:val="004D5019"/>
    <w:rsid w:val="004D688B"/>
    <w:rsid w:val="004E0735"/>
    <w:rsid w:val="004E1F27"/>
    <w:rsid w:val="004E340D"/>
    <w:rsid w:val="004E3829"/>
    <w:rsid w:val="004E3F0F"/>
    <w:rsid w:val="004E49E4"/>
    <w:rsid w:val="005054D6"/>
    <w:rsid w:val="00510599"/>
    <w:rsid w:val="0051506A"/>
    <w:rsid w:val="00516341"/>
    <w:rsid w:val="005200E0"/>
    <w:rsid w:val="00521698"/>
    <w:rsid w:val="00522BA8"/>
    <w:rsid w:val="00526292"/>
    <w:rsid w:val="00527C1A"/>
    <w:rsid w:val="0053494E"/>
    <w:rsid w:val="00545B5D"/>
    <w:rsid w:val="0054704F"/>
    <w:rsid w:val="00552C48"/>
    <w:rsid w:val="00552DC6"/>
    <w:rsid w:val="00554042"/>
    <w:rsid w:val="0055472B"/>
    <w:rsid w:val="00564841"/>
    <w:rsid w:val="00567DAF"/>
    <w:rsid w:val="0057337C"/>
    <w:rsid w:val="00573C82"/>
    <w:rsid w:val="005800CC"/>
    <w:rsid w:val="005838A5"/>
    <w:rsid w:val="00585AD7"/>
    <w:rsid w:val="005876FE"/>
    <w:rsid w:val="005913A0"/>
    <w:rsid w:val="00591DF3"/>
    <w:rsid w:val="00594221"/>
    <w:rsid w:val="00597054"/>
    <w:rsid w:val="005A1F9E"/>
    <w:rsid w:val="005A2A49"/>
    <w:rsid w:val="005A3269"/>
    <w:rsid w:val="005A5338"/>
    <w:rsid w:val="005B2007"/>
    <w:rsid w:val="005C20BB"/>
    <w:rsid w:val="005D2E0E"/>
    <w:rsid w:val="005D57CE"/>
    <w:rsid w:val="005E17FD"/>
    <w:rsid w:val="005E2537"/>
    <w:rsid w:val="005E3DE7"/>
    <w:rsid w:val="005E503B"/>
    <w:rsid w:val="005F2254"/>
    <w:rsid w:val="005F6E47"/>
    <w:rsid w:val="0060487E"/>
    <w:rsid w:val="006056D7"/>
    <w:rsid w:val="0061010C"/>
    <w:rsid w:val="00614088"/>
    <w:rsid w:val="006210A9"/>
    <w:rsid w:val="00637A4C"/>
    <w:rsid w:val="00643084"/>
    <w:rsid w:val="006436F7"/>
    <w:rsid w:val="006442ED"/>
    <w:rsid w:val="00650457"/>
    <w:rsid w:val="00653479"/>
    <w:rsid w:val="006543FD"/>
    <w:rsid w:val="00662C6F"/>
    <w:rsid w:val="006638BE"/>
    <w:rsid w:val="00663B24"/>
    <w:rsid w:val="00664E3A"/>
    <w:rsid w:val="00666FDE"/>
    <w:rsid w:val="006779E8"/>
    <w:rsid w:val="0068411B"/>
    <w:rsid w:val="00685159"/>
    <w:rsid w:val="00696835"/>
    <w:rsid w:val="0069756E"/>
    <w:rsid w:val="00697D0D"/>
    <w:rsid w:val="006B66DB"/>
    <w:rsid w:val="006C6611"/>
    <w:rsid w:val="006C69E6"/>
    <w:rsid w:val="006C727B"/>
    <w:rsid w:val="006D0BF8"/>
    <w:rsid w:val="006D735D"/>
    <w:rsid w:val="006F303A"/>
    <w:rsid w:val="0070446F"/>
    <w:rsid w:val="00707332"/>
    <w:rsid w:val="00724B42"/>
    <w:rsid w:val="0073338F"/>
    <w:rsid w:val="007339BD"/>
    <w:rsid w:val="00737477"/>
    <w:rsid w:val="00737F3F"/>
    <w:rsid w:val="00757017"/>
    <w:rsid w:val="00775196"/>
    <w:rsid w:val="00796A21"/>
    <w:rsid w:val="007A40AF"/>
    <w:rsid w:val="007B046D"/>
    <w:rsid w:val="007B53AA"/>
    <w:rsid w:val="007B5BE9"/>
    <w:rsid w:val="007B79AF"/>
    <w:rsid w:val="007C4C47"/>
    <w:rsid w:val="007D229E"/>
    <w:rsid w:val="007E2248"/>
    <w:rsid w:val="007F3281"/>
    <w:rsid w:val="007F58C8"/>
    <w:rsid w:val="00802A63"/>
    <w:rsid w:val="00806957"/>
    <w:rsid w:val="00806BDC"/>
    <w:rsid w:val="0081435B"/>
    <w:rsid w:val="00816602"/>
    <w:rsid w:val="008172A3"/>
    <w:rsid w:val="00827830"/>
    <w:rsid w:val="00830673"/>
    <w:rsid w:val="00833D30"/>
    <w:rsid w:val="00836FFB"/>
    <w:rsid w:val="0085700D"/>
    <w:rsid w:val="008605AE"/>
    <w:rsid w:val="00863E51"/>
    <w:rsid w:val="00874DBA"/>
    <w:rsid w:val="0088497B"/>
    <w:rsid w:val="00884F5E"/>
    <w:rsid w:val="008900DA"/>
    <w:rsid w:val="00893BD7"/>
    <w:rsid w:val="008942F6"/>
    <w:rsid w:val="008960E2"/>
    <w:rsid w:val="008A1281"/>
    <w:rsid w:val="008A16B9"/>
    <w:rsid w:val="008A25E3"/>
    <w:rsid w:val="008A4DB7"/>
    <w:rsid w:val="008B70DA"/>
    <w:rsid w:val="008B7C77"/>
    <w:rsid w:val="008C2E1A"/>
    <w:rsid w:val="008C3086"/>
    <w:rsid w:val="008D157D"/>
    <w:rsid w:val="008D33CF"/>
    <w:rsid w:val="008D5B72"/>
    <w:rsid w:val="008D6E74"/>
    <w:rsid w:val="008E72CF"/>
    <w:rsid w:val="008F110C"/>
    <w:rsid w:val="008F1B89"/>
    <w:rsid w:val="008F6914"/>
    <w:rsid w:val="00902A56"/>
    <w:rsid w:val="009078F5"/>
    <w:rsid w:val="0091042C"/>
    <w:rsid w:val="009208FD"/>
    <w:rsid w:val="009212F9"/>
    <w:rsid w:val="00934431"/>
    <w:rsid w:val="00934C4D"/>
    <w:rsid w:val="0094528D"/>
    <w:rsid w:val="00950296"/>
    <w:rsid w:val="0095310D"/>
    <w:rsid w:val="009533D7"/>
    <w:rsid w:val="00980418"/>
    <w:rsid w:val="009A00D3"/>
    <w:rsid w:val="009A1901"/>
    <w:rsid w:val="009A36DB"/>
    <w:rsid w:val="009A3AE8"/>
    <w:rsid w:val="009A713E"/>
    <w:rsid w:val="009B4088"/>
    <w:rsid w:val="009E04B4"/>
    <w:rsid w:val="009E41C3"/>
    <w:rsid w:val="009E499C"/>
    <w:rsid w:val="009E6545"/>
    <w:rsid w:val="009E7970"/>
    <w:rsid w:val="009F759A"/>
    <w:rsid w:val="00A164D9"/>
    <w:rsid w:val="00A1745C"/>
    <w:rsid w:val="00A22652"/>
    <w:rsid w:val="00A2288F"/>
    <w:rsid w:val="00A30205"/>
    <w:rsid w:val="00A30BC1"/>
    <w:rsid w:val="00A32153"/>
    <w:rsid w:val="00A40A4C"/>
    <w:rsid w:val="00A43207"/>
    <w:rsid w:val="00A437D0"/>
    <w:rsid w:val="00A4487C"/>
    <w:rsid w:val="00A4570F"/>
    <w:rsid w:val="00A5113A"/>
    <w:rsid w:val="00A537AB"/>
    <w:rsid w:val="00A5692D"/>
    <w:rsid w:val="00A5709D"/>
    <w:rsid w:val="00A62827"/>
    <w:rsid w:val="00A65954"/>
    <w:rsid w:val="00A70750"/>
    <w:rsid w:val="00A740F0"/>
    <w:rsid w:val="00A851BA"/>
    <w:rsid w:val="00A86298"/>
    <w:rsid w:val="00A90476"/>
    <w:rsid w:val="00A915CD"/>
    <w:rsid w:val="00A93C0D"/>
    <w:rsid w:val="00A95E4B"/>
    <w:rsid w:val="00A95FA5"/>
    <w:rsid w:val="00AA67E2"/>
    <w:rsid w:val="00AB60C1"/>
    <w:rsid w:val="00AC01D1"/>
    <w:rsid w:val="00AC0AA4"/>
    <w:rsid w:val="00AC47BB"/>
    <w:rsid w:val="00AC7D7F"/>
    <w:rsid w:val="00AD124F"/>
    <w:rsid w:val="00AD67FB"/>
    <w:rsid w:val="00AF0C97"/>
    <w:rsid w:val="00B037EC"/>
    <w:rsid w:val="00B06234"/>
    <w:rsid w:val="00B22FF2"/>
    <w:rsid w:val="00B2647A"/>
    <w:rsid w:val="00B277FB"/>
    <w:rsid w:val="00B3100E"/>
    <w:rsid w:val="00B36361"/>
    <w:rsid w:val="00B41F06"/>
    <w:rsid w:val="00B57D9A"/>
    <w:rsid w:val="00B71AB9"/>
    <w:rsid w:val="00B735F7"/>
    <w:rsid w:val="00B76274"/>
    <w:rsid w:val="00B857EC"/>
    <w:rsid w:val="00BA15FA"/>
    <w:rsid w:val="00BA5222"/>
    <w:rsid w:val="00BB0728"/>
    <w:rsid w:val="00BB3F5C"/>
    <w:rsid w:val="00BC308F"/>
    <w:rsid w:val="00BC4C50"/>
    <w:rsid w:val="00BC7E28"/>
    <w:rsid w:val="00BD342B"/>
    <w:rsid w:val="00BD64E1"/>
    <w:rsid w:val="00BE2432"/>
    <w:rsid w:val="00BE67B7"/>
    <w:rsid w:val="00BF1EC8"/>
    <w:rsid w:val="00BF328D"/>
    <w:rsid w:val="00BF647D"/>
    <w:rsid w:val="00C0722C"/>
    <w:rsid w:val="00C1423B"/>
    <w:rsid w:val="00C17A3E"/>
    <w:rsid w:val="00C2053D"/>
    <w:rsid w:val="00C20C19"/>
    <w:rsid w:val="00C2129A"/>
    <w:rsid w:val="00C26767"/>
    <w:rsid w:val="00C33375"/>
    <w:rsid w:val="00C34ACD"/>
    <w:rsid w:val="00C3535B"/>
    <w:rsid w:val="00C47FE1"/>
    <w:rsid w:val="00C54E94"/>
    <w:rsid w:val="00C5506A"/>
    <w:rsid w:val="00C639B4"/>
    <w:rsid w:val="00C648EE"/>
    <w:rsid w:val="00C83387"/>
    <w:rsid w:val="00C838EE"/>
    <w:rsid w:val="00C869D3"/>
    <w:rsid w:val="00C95D32"/>
    <w:rsid w:val="00C9633B"/>
    <w:rsid w:val="00CA31A0"/>
    <w:rsid w:val="00CA40D7"/>
    <w:rsid w:val="00CA52A5"/>
    <w:rsid w:val="00CC0457"/>
    <w:rsid w:val="00CC1D5C"/>
    <w:rsid w:val="00CC46E1"/>
    <w:rsid w:val="00CC4915"/>
    <w:rsid w:val="00CC5249"/>
    <w:rsid w:val="00CD08F9"/>
    <w:rsid w:val="00CD572A"/>
    <w:rsid w:val="00CE01D5"/>
    <w:rsid w:val="00CE2CE1"/>
    <w:rsid w:val="00CE4463"/>
    <w:rsid w:val="00CE59E1"/>
    <w:rsid w:val="00CF1A2E"/>
    <w:rsid w:val="00CF695C"/>
    <w:rsid w:val="00CF76D3"/>
    <w:rsid w:val="00D00C2C"/>
    <w:rsid w:val="00D055CD"/>
    <w:rsid w:val="00D115CE"/>
    <w:rsid w:val="00D13A8B"/>
    <w:rsid w:val="00D14F8C"/>
    <w:rsid w:val="00D16D85"/>
    <w:rsid w:val="00D22B56"/>
    <w:rsid w:val="00D36F1E"/>
    <w:rsid w:val="00D406C5"/>
    <w:rsid w:val="00D409C3"/>
    <w:rsid w:val="00D429B3"/>
    <w:rsid w:val="00D435C3"/>
    <w:rsid w:val="00D44BFC"/>
    <w:rsid w:val="00D50C91"/>
    <w:rsid w:val="00D524C5"/>
    <w:rsid w:val="00D52E9D"/>
    <w:rsid w:val="00D54E1F"/>
    <w:rsid w:val="00D61DC2"/>
    <w:rsid w:val="00D63A2A"/>
    <w:rsid w:val="00D67469"/>
    <w:rsid w:val="00D70CB9"/>
    <w:rsid w:val="00D71353"/>
    <w:rsid w:val="00D71743"/>
    <w:rsid w:val="00D841D9"/>
    <w:rsid w:val="00D844D1"/>
    <w:rsid w:val="00D86980"/>
    <w:rsid w:val="00D90DB0"/>
    <w:rsid w:val="00DA3D6B"/>
    <w:rsid w:val="00DA403E"/>
    <w:rsid w:val="00DB38BD"/>
    <w:rsid w:val="00DC06AF"/>
    <w:rsid w:val="00DC3E84"/>
    <w:rsid w:val="00DD72AA"/>
    <w:rsid w:val="00DD7548"/>
    <w:rsid w:val="00DE4E02"/>
    <w:rsid w:val="00DF3395"/>
    <w:rsid w:val="00DF6336"/>
    <w:rsid w:val="00DF79E9"/>
    <w:rsid w:val="00DF7A6B"/>
    <w:rsid w:val="00E04317"/>
    <w:rsid w:val="00E05C7F"/>
    <w:rsid w:val="00E07F89"/>
    <w:rsid w:val="00E13515"/>
    <w:rsid w:val="00E26900"/>
    <w:rsid w:val="00E35601"/>
    <w:rsid w:val="00E373BD"/>
    <w:rsid w:val="00E41E1D"/>
    <w:rsid w:val="00E42B8F"/>
    <w:rsid w:val="00E42F5D"/>
    <w:rsid w:val="00E45A17"/>
    <w:rsid w:val="00E47CBF"/>
    <w:rsid w:val="00E55687"/>
    <w:rsid w:val="00E56412"/>
    <w:rsid w:val="00E6436E"/>
    <w:rsid w:val="00E678BE"/>
    <w:rsid w:val="00E717D3"/>
    <w:rsid w:val="00E8201D"/>
    <w:rsid w:val="00E86BF3"/>
    <w:rsid w:val="00E91457"/>
    <w:rsid w:val="00E91C71"/>
    <w:rsid w:val="00E95BD0"/>
    <w:rsid w:val="00E97588"/>
    <w:rsid w:val="00EA1603"/>
    <w:rsid w:val="00EA4386"/>
    <w:rsid w:val="00EB0475"/>
    <w:rsid w:val="00EB5157"/>
    <w:rsid w:val="00EC0D17"/>
    <w:rsid w:val="00EC50E4"/>
    <w:rsid w:val="00EE1EBA"/>
    <w:rsid w:val="00EF4CBE"/>
    <w:rsid w:val="00EF4E4D"/>
    <w:rsid w:val="00EF57F8"/>
    <w:rsid w:val="00F01184"/>
    <w:rsid w:val="00F07B6E"/>
    <w:rsid w:val="00F14887"/>
    <w:rsid w:val="00F17610"/>
    <w:rsid w:val="00F178CD"/>
    <w:rsid w:val="00F32ADF"/>
    <w:rsid w:val="00F32C1B"/>
    <w:rsid w:val="00F361FA"/>
    <w:rsid w:val="00F36D26"/>
    <w:rsid w:val="00F4367A"/>
    <w:rsid w:val="00F45181"/>
    <w:rsid w:val="00F46EB1"/>
    <w:rsid w:val="00F51B55"/>
    <w:rsid w:val="00F66E7D"/>
    <w:rsid w:val="00F70C8E"/>
    <w:rsid w:val="00F71B44"/>
    <w:rsid w:val="00F7394E"/>
    <w:rsid w:val="00F85196"/>
    <w:rsid w:val="00FA21A2"/>
    <w:rsid w:val="00FB75C2"/>
    <w:rsid w:val="00FC15A6"/>
    <w:rsid w:val="00FC7217"/>
    <w:rsid w:val="00FD2ABA"/>
    <w:rsid w:val="00FD4C68"/>
    <w:rsid w:val="00FD5ABB"/>
    <w:rsid w:val="00FE1D58"/>
    <w:rsid w:val="00FE29CD"/>
    <w:rsid w:val="00FE37B7"/>
    <w:rsid w:val="00FF207E"/>
    <w:rsid w:val="00FF6BE0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91F6"/>
  <w15:docId w15:val="{99AC4804-FE9C-46AA-B68C-32F19B76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904"/>
    <w:pPr>
      <w:spacing w:after="16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61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1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1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1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1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1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1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1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1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E61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E619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E619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E619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E619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E619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E61904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E6190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E61904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E61904"/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E619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1904"/>
    <w:rPr>
      <w:b/>
      <w:bCs/>
      <w:smallCaps/>
      <w:color w:val="0F4761" w:themeColor="accent1" w:themeShade="BF"/>
      <w:spacing w:val="5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E61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1904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1904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190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Revzia">
    <w:name w:val="Revision"/>
    <w:uiPriority w:val="99"/>
    <w:semiHidden/>
    <w:qFormat/>
    <w:rsid w:val="00C5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 Inacovska</dc:creator>
  <dc:description/>
  <cp:lastModifiedBy>Paloma Bužická</cp:lastModifiedBy>
  <cp:revision>2</cp:revision>
  <dcterms:created xsi:type="dcterms:W3CDTF">2026-08-30T21:12:00Z</dcterms:created>
  <dcterms:modified xsi:type="dcterms:W3CDTF">2026-08-30T21:12:00Z</dcterms:modified>
  <dc:language>sk-SK</dc:language>
</cp:coreProperties>
</file>